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0"/>
      </w:tblGrid>
      <w:tr w:rsidR="007A7902" w:rsidRPr="00B672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Pr="00B67229" w:rsidRDefault="001B24A6" w:rsidP="00B6722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gramStart"/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Некрасовская</w:t>
            </w:r>
            <w:proofErr w:type="gramEnd"/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№13»</w:t>
            </w:r>
          </w:p>
          <w:p w:rsidR="007A7902" w:rsidRPr="00B67229" w:rsidRDefault="00B67229" w:rsidP="00B6722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М.В. Яковлевой </w:t>
            </w:r>
          </w:p>
          <w:p w:rsidR="007A7902" w:rsidRPr="00B67229" w:rsidRDefault="001B24A6" w:rsidP="00B6722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____,</w:t>
            </w:r>
            <w:r w:rsidRPr="00B67229">
              <w:rPr>
                <w:lang w:val="ru-RU"/>
              </w:rPr>
              <w:br/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_________,</w:t>
            </w:r>
            <w:r w:rsidRPr="00B67229">
              <w:rPr>
                <w:lang w:val="ru-RU"/>
              </w:rPr>
              <w:br/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B67229">
              <w:rPr>
                <w:lang w:val="ru-RU"/>
              </w:rPr>
              <w:br/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7A7902" w:rsidRPr="00B67229" w:rsidRDefault="001B24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67229" w:rsidRDefault="001B24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, _______________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__________, __________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A7902" w:rsidRPr="00B67229" w:rsidRDefault="001B24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проживающий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902" w:rsidRPr="00B67229" w:rsidRDefault="001B24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____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A7902" w:rsidRDefault="001B24A6" w:rsidP="00B6722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A7902" w:rsidRDefault="001B24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A7902" w:rsidRDefault="001B24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 </w:t>
      </w:r>
      <w:r>
        <w:rPr>
          <w:rFonts w:hAnsi="Times New Roman" w:cs="Times New Roman"/>
          <w:color w:val="000000"/>
          <w:sz w:val="24"/>
          <w:szCs w:val="24"/>
        </w:rPr>
        <w:t>_________________________;</w:t>
      </w:r>
    </w:p>
    <w:p w:rsidR="007A7902" w:rsidRPr="00B67229" w:rsidRDefault="001B24A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984"/>
        <w:gridCol w:w="5901"/>
      </w:tblGrid>
      <w:tr w:rsidR="00B67229" w:rsidTr="00B67229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1B24A6" w:rsidP="00B67229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1B24A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59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1B24A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7A7902" w:rsidRPr="00B67229" w:rsidRDefault="001B24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7229" w:rsidRPr="00B67229">
        <w:rPr>
          <w:rFonts w:hAnsi="Times New Roman" w:cs="Times New Roman"/>
          <w:color w:val="000000"/>
          <w:sz w:val="24"/>
          <w:szCs w:val="24"/>
          <w:lang w:val="ru-RU"/>
        </w:rPr>
        <w:t>МБОУ «Некрасовская ООШ №13»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2126"/>
        <w:gridCol w:w="5901"/>
      </w:tblGrid>
      <w:tr w:rsidR="007A7902" w:rsidTr="00B67229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1B24A6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B6722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1B24A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59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1B24A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7A7902" w:rsidRPr="00B67229" w:rsidRDefault="001B24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67229">
        <w:rPr>
          <w:lang w:val="ru-RU"/>
        </w:rPr>
        <w:br/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7229">
        <w:rPr>
          <w:lang w:val="ru-RU"/>
        </w:rPr>
        <w:br/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B67229">
        <w:rPr>
          <w:lang w:val="ru-RU"/>
        </w:rPr>
        <w:br/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672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2126"/>
        <w:gridCol w:w="5901"/>
      </w:tblGrid>
      <w:tr w:rsidR="00B67229" w:rsidTr="00DD548A">
        <w:tc>
          <w:tcPr>
            <w:tcW w:w="4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229" w:rsidRDefault="00B67229" w:rsidP="00DD548A"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______________202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229" w:rsidRDefault="00B67229" w:rsidP="00DD548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59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229" w:rsidRDefault="00B67229" w:rsidP="00DD548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7A790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7A7902"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7A790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902" w:rsidRDefault="007A7902"/>
        </w:tc>
      </w:tr>
    </w:tbl>
    <w:p w:rsidR="001B24A6" w:rsidRDefault="001B24A6"/>
    <w:sectPr w:rsidR="001B24A6" w:rsidSect="00B67229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10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24A6"/>
    <w:rsid w:val="002D33B1"/>
    <w:rsid w:val="002D3591"/>
    <w:rsid w:val="003514A0"/>
    <w:rsid w:val="004F7E17"/>
    <w:rsid w:val="005A05CE"/>
    <w:rsid w:val="00653AF6"/>
    <w:rsid w:val="007A7902"/>
    <w:rsid w:val="00B6722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</cp:lastModifiedBy>
  <cp:revision>2</cp:revision>
  <dcterms:created xsi:type="dcterms:W3CDTF">2011-11-02T04:15:00Z</dcterms:created>
  <dcterms:modified xsi:type="dcterms:W3CDTF">2021-04-28T06:07:00Z</dcterms:modified>
</cp:coreProperties>
</file>